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E2A" w:rsidRDefault="00302A64">
      <w:r>
        <w:t xml:space="preserve">   </w:t>
      </w:r>
      <w:r w:rsidR="003E15C6">
        <w:t xml:space="preserve">          </w:t>
      </w:r>
      <w:r>
        <w:t xml:space="preserve">   </w:t>
      </w:r>
      <w:r w:rsidRPr="00302A64">
        <w:rPr>
          <w:noProof/>
          <w:lang w:eastAsia="it-IT"/>
        </w:rPr>
        <w:drawing>
          <wp:inline distT="0" distB="0" distL="0" distR="0">
            <wp:extent cx="4800600" cy="3086100"/>
            <wp:effectExtent l="0" t="0" r="0" b="0"/>
            <wp:docPr id="1" name="Immagine 1" descr="C:\Users\Antonella\Pictures\LOGO O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tonella\Pictures\LOGO OK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854" cy="3086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678" w:rsidRDefault="00D43678"/>
    <w:p w:rsidR="00D43678" w:rsidRDefault="00D43678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   </w:t>
      </w:r>
      <w:r w:rsidRPr="00D43678">
        <w:rPr>
          <w:rFonts w:ascii="Times New Roman" w:hAnsi="Times New Roman" w:cs="Times New Roman"/>
          <w:sz w:val="56"/>
          <w:szCs w:val="56"/>
        </w:rPr>
        <w:t>Ciambella di Pesche senza Glutine</w:t>
      </w:r>
    </w:p>
    <w:p w:rsidR="00D43678" w:rsidRPr="00D43678" w:rsidRDefault="00D43678" w:rsidP="00D436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</w:pPr>
      <w:r w:rsidRPr="00D4367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it-IT"/>
        </w:rPr>
        <w:t>INGREDIENTI: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it-IT"/>
        </w:rPr>
        <w:t xml:space="preserve"> </w:t>
      </w: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75gr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.</w:t>
      </w: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 xml:space="preserve"> farina di riso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 xml:space="preserve">, </w:t>
      </w: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75gr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.</w:t>
      </w: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 xml:space="preserve"> farina di mais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 xml:space="preserve">, </w:t>
      </w: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50gr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.</w:t>
      </w: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 xml:space="preserve"> fecola di patate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, due</w:t>
      </w: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 xml:space="preserve"> pesche noci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(</w:t>
      </w:r>
      <w:r w:rsidRPr="00D43678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it-IT"/>
        </w:rPr>
        <w:t>buone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), uno</w:t>
      </w: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 xml:space="preserve"> yogurt 12gr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.</w:t>
      </w: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E</w:t>
      </w: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sselunga bio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, due</w:t>
      </w: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 xml:space="preserve"> uova bio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 xml:space="preserve">, </w:t>
      </w: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130gr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.</w:t>
      </w: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 xml:space="preserve"> di zucchero semolato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,</w:t>
      </w:r>
      <w:r w:rsidR="0003243E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 xml:space="preserve"> </w:t>
      </w: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90gr</w:t>
      </w:r>
      <w:r w:rsidR="0003243E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.</w:t>
      </w: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 xml:space="preserve"> di burro</w:t>
      </w:r>
      <w:r w:rsidR="0003243E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, b</w:t>
      </w: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 xml:space="preserve">uccia di </w:t>
      </w:r>
      <w:r w:rsidR="0003243E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un</w:t>
      </w: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 xml:space="preserve"> limone</w:t>
      </w:r>
      <w:r w:rsidR="0003243E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 xml:space="preserve">, </w:t>
      </w: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mezza bustina di lievito vanigliato</w:t>
      </w:r>
      <w:r w:rsidR="0003243E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, un</w:t>
      </w: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 xml:space="preserve"> cucchiaino di lievito madre in polvere (</w:t>
      </w:r>
      <w:r w:rsidR="0003243E" w:rsidRPr="0003243E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it-IT"/>
        </w:rPr>
        <w:t>M</w:t>
      </w:r>
      <w:r w:rsidRPr="00D43678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it-IT"/>
        </w:rPr>
        <w:t>ulino rosso</w:t>
      </w: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)</w:t>
      </w:r>
      <w:r w:rsidR="0003243E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, un</w:t>
      </w: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 xml:space="preserve"> pizzico di sale</w:t>
      </w:r>
      <w:r w:rsidR="0003243E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 xml:space="preserve"> fino marino integrale.</w:t>
      </w:r>
    </w:p>
    <w:p w:rsidR="003E15C6" w:rsidRDefault="00D43678" w:rsidP="00D436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</w:pPr>
      <w:r w:rsidRPr="00D43678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it-IT"/>
        </w:rPr>
        <w:t>PROCEDIMENTO</w:t>
      </w: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:</w:t>
      </w:r>
    </w:p>
    <w:p w:rsidR="00D43678" w:rsidRPr="00D43678" w:rsidRDefault="00D43678" w:rsidP="00D436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</w:pP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 xml:space="preserve">Unire le farine con lievito e zucchero poi </w:t>
      </w:r>
      <w:r w:rsidR="00C52E4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un</w:t>
      </w: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 xml:space="preserve"> pizzico di sale, aggiungere le uova intere e amalgamare con le fruste</w:t>
      </w:r>
      <w:r w:rsidR="00C52E4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.</w:t>
      </w:r>
    </w:p>
    <w:p w:rsidR="00D43678" w:rsidRPr="00D43678" w:rsidRDefault="00C52E48" w:rsidP="00D436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A</w:t>
      </w:r>
      <w:r w:rsidR="00D43678"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 xml:space="preserve">ggiungere il burro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(</w:t>
      </w:r>
      <w:r w:rsidRPr="00537225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it-IT"/>
        </w:rPr>
        <w:t>togliere il burro necessario per la ricetta dal frigo in modo che diventi morbido naturalmente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),</w:t>
      </w:r>
      <w:r w:rsidR="00D43678"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 xml:space="preserve"> la buccia di limone e in ultimo lo yogurt.</w:t>
      </w:r>
    </w:p>
    <w:p w:rsidR="00D43678" w:rsidRPr="00D43678" w:rsidRDefault="00D43678" w:rsidP="00D436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</w:pP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Imburrare e infarinare con la farina di riso uno stampo da ciambella (</w:t>
      </w:r>
      <w:r w:rsidRPr="00D43678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it-IT"/>
        </w:rPr>
        <w:t>24 cm</w:t>
      </w: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) con il buco.</w:t>
      </w:r>
    </w:p>
    <w:p w:rsidR="00302A64" w:rsidRPr="0003243E" w:rsidRDefault="00D43678" w:rsidP="009934C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2"/>
          <w:szCs w:val="32"/>
        </w:rPr>
      </w:pP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Tagliare a fette due pesche succose ma sode e dispor</w:t>
      </w:r>
      <w:r w:rsidR="005F01A9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ne</w:t>
      </w: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 xml:space="preserve"> una prima sul fondo</w:t>
      </w:r>
      <w:r w:rsidR="005F01A9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,</w:t>
      </w: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 xml:space="preserve"> poi aggiungere impasto e terminare con seconda pesca disposta sempre a ragg</w:t>
      </w:r>
      <w:r w:rsidR="00EB4593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i</w:t>
      </w: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era</w:t>
      </w:r>
      <w:r w:rsidR="00EB4593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.</w:t>
      </w:r>
      <w:r w:rsidR="003E15C6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 xml:space="preserve"> </w:t>
      </w:r>
      <w:r w:rsidR="00EB4593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I</w:t>
      </w:r>
      <w:r w:rsidRPr="00D43678">
        <w:rPr>
          <w:rFonts w:ascii="Times New Roman" w:eastAsia="Times New Roman" w:hAnsi="Times New Roman" w:cs="Times New Roman"/>
          <w:color w:val="000000"/>
          <w:sz w:val="32"/>
          <w:szCs w:val="32"/>
          <w:lang w:eastAsia="it-IT"/>
        </w:rPr>
        <w:t>nfornare a 180 gradi per 40 minuti.</w:t>
      </w:r>
      <w:r w:rsidR="00645A3A" w:rsidRPr="00302A64">
        <w:rPr>
          <w:noProof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4642485</wp:posOffset>
            </wp:positionH>
            <wp:positionV relativeFrom="paragraph">
              <wp:posOffset>2328545</wp:posOffset>
            </wp:positionV>
            <wp:extent cx="2114550" cy="1390650"/>
            <wp:effectExtent l="0" t="0" r="0" b="0"/>
            <wp:wrapNone/>
            <wp:docPr id="2" name="Immagine 2" descr="C:\Users\Antonella\Pictures\LOGO O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tonella\Pictures\LOGO OK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302A64" w:rsidRPr="0003243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379"/>
    <w:rsid w:val="0003243E"/>
    <w:rsid w:val="00302A64"/>
    <w:rsid w:val="003E15C6"/>
    <w:rsid w:val="00537225"/>
    <w:rsid w:val="005F01A9"/>
    <w:rsid w:val="00645A3A"/>
    <w:rsid w:val="007A2600"/>
    <w:rsid w:val="00824E2A"/>
    <w:rsid w:val="009934C4"/>
    <w:rsid w:val="00B43379"/>
    <w:rsid w:val="00C52E48"/>
    <w:rsid w:val="00D43678"/>
    <w:rsid w:val="00EB4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54342"/>
  <w15:chartTrackingRefBased/>
  <w15:docId w15:val="{0AC63AAC-CF76-407E-BA19-F5E398A1A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Antonella</dc:creator>
  <cp:keywords/>
  <dc:description/>
  <cp:lastModifiedBy>Antonella</cp:lastModifiedBy>
  <cp:revision>10</cp:revision>
  <dcterms:created xsi:type="dcterms:W3CDTF">2017-08-16T23:18:00Z</dcterms:created>
  <dcterms:modified xsi:type="dcterms:W3CDTF">2017-08-16T23:47:00Z</dcterms:modified>
</cp:coreProperties>
</file>